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D199" w14:textId="77777777" w:rsidR="001939D3" w:rsidRDefault="000B064D" w:rsidP="001939D3">
      <w:pPr>
        <w:jc w:val="center"/>
      </w:pPr>
      <w:r>
        <w:t xml:space="preserve">Kandydaci do komisji skrutacyjnej nauczycieli akademickich zatrudnionych na </w:t>
      </w:r>
      <w:r w:rsidR="005A03A1">
        <w:t>innych stanowiskach niż</w:t>
      </w:r>
      <w:r>
        <w:t xml:space="preserve"> profesor lub profesor uczelni </w:t>
      </w:r>
      <w:r w:rsidR="005A03A1">
        <w:t>i nie</w:t>
      </w:r>
      <w:r>
        <w:t>posiadających stop</w:t>
      </w:r>
      <w:r w:rsidR="005A03A1">
        <w:t>nia</w:t>
      </w:r>
      <w:r>
        <w:t xml:space="preserve"> naukow</w:t>
      </w:r>
      <w:r w:rsidR="005A03A1">
        <w:t>ego</w:t>
      </w:r>
      <w:r>
        <w:t xml:space="preserve"> doktora habilitowanego na Wydziale Nauk Społecznych UG na </w:t>
      </w:r>
      <w:r w:rsidR="001939D3">
        <w:t>kadencję od 3 listopada 2021 do 31 sierpnia 2024</w:t>
      </w:r>
    </w:p>
    <w:p w14:paraId="0E19490B" w14:textId="5A8090D4" w:rsidR="000B064D" w:rsidRDefault="000B064D" w:rsidP="000B064D">
      <w:pPr>
        <w:jc w:val="center"/>
      </w:pPr>
    </w:p>
    <w:p w14:paraId="5D1CEEBB" w14:textId="77777777" w:rsidR="005A03A1" w:rsidRDefault="005A03A1"/>
    <w:p w14:paraId="53101F12" w14:textId="3734DC97" w:rsidR="000B064D" w:rsidRDefault="005A03A1">
      <w:r>
        <w:t>1</w:t>
      </w:r>
      <w:r w:rsidR="00CB3EA2">
        <w:t xml:space="preserve"> dr </w:t>
      </w:r>
      <w:r w:rsidR="00CB505C">
        <w:t xml:space="preserve"> Piotr Dąbrowski</w:t>
      </w:r>
    </w:p>
    <w:p w14:paraId="3514279A" w14:textId="07FB9006" w:rsidR="005A03A1" w:rsidRDefault="005A03A1">
      <w:r>
        <w:t>2</w:t>
      </w:r>
      <w:r w:rsidR="00CB3EA2">
        <w:t xml:space="preserve"> mgr Andrzej Skiba</w:t>
      </w:r>
    </w:p>
    <w:p w14:paraId="5898648F" w14:textId="0E49FD15" w:rsidR="005A03A1" w:rsidRDefault="005A03A1">
      <w:r>
        <w:t>3</w:t>
      </w:r>
      <w:r w:rsidR="00CB505C">
        <w:t>. dr Wojciech Siegień</w:t>
      </w:r>
    </w:p>
    <w:p w14:paraId="3BDE6495" w14:textId="0C488276" w:rsidR="005A03A1" w:rsidRDefault="005A03A1"/>
    <w:p w14:paraId="67D46666" w14:textId="5A6955C2" w:rsidR="000B064D" w:rsidRDefault="000B064D" w:rsidP="000B064D"/>
    <w:p w14:paraId="160BD33D" w14:textId="3349F7FF" w:rsidR="000B064D" w:rsidRDefault="000B064D" w:rsidP="000B064D">
      <w:r>
        <w:t xml:space="preserve">Osoby chętne do bycia członkiem komisji skrutacyjnej można zgłaszać do dnia </w:t>
      </w:r>
      <w:r w:rsidR="00974B3F">
        <w:t>11.10</w:t>
      </w:r>
      <w:r w:rsidR="005A03A1">
        <w:t xml:space="preserve"> </w:t>
      </w:r>
      <w:r>
        <w:t>do godz. 1</w:t>
      </w:r>
      <w:r w:rsidR="002F6CC8">
        <w:t>2</w:t>
      </w:r>
      <w:r>
        <w:t>.00.</w:t>
      </w:r>
    </w:p>
    <w:p w14:paraId="03616651" w14:textId="138A54BD" w:rsidR="000B064D" w:rsidRDefault="000B064D" w:rsidP="000B064D">
      <w:r>
        <w:t xml:space="preserve">Formularz zgłoszenia kandydata i zgody na kandydowanie są umieszczone na głównej stronie w zakładce Wybory Rady Wydziału. Podpisane skany proszę odesłać na adres: </w:t>
      </w:r>
      <w:hyperlink r:id="rId5" w:history="1">
        <w:r w:rsidRPr="009E4DD0">
          <w:rPr>
            <w:rStyle w:val="Hipercze"/>
          </w:rPr>
          <w:t>joanna.walczyk@ug.edu.pl</w:t>
        </w:r>
      </w:hyperlink>
    </w:p>
    <w:p w14:paraId="1D7EE10C" w14:textId="77777777" w:rsidR="00626A6C" w:rsidRPr="00626A6C" w:rsidRDefault="00626A6C" w:rsidP="00626A6C">
      <w:pPr>
        <w:jc w:val="both"/>
        <w:rPr>
          <w:rStyle w:val="Hipercze"/>
          <w:b/>
          <w:bCs/>
          <w:color w:val="auto"/>
          <w:u w:val="none"/>
        </w:rPr>
      </w:pPr>
      <w:r w:rsidRPr="00626A6C">
        <w:rPr>
          <w:rStyle w:val="Hipercze"/>
          <w:b/>
          <w:bCs/>
          <w:color w:val="auto"/>
          <w:u w:val="none"/>
        </w:rPr>
        <w:t>Proszę o przesyłanie zgłoszenia i zgody w jednej wiadomości z zaznaczeniem w temacie, czy zgłoszenie dotyczy kandydowania do Rady Wydziału, czy do komisji skrutacyjnej.</w:t>
      </w:r>
    </w:p>
    <w:p w14:paraId="278C4A40" w14:textId="77777777" w:rsidR="00626A6C" w:rsidRDefault="00626A6C" w:rsidP="00626A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633CFEC" w14:textId="4528233C" w:rsidR="00ED7164" w:rsidRDefault="00ED7164" w:rsidP="00ED7164">
      <w:r>
        <w:t>Jeśli w określonym terminie nie zostaną zgłoszeni inni kandydaci do komisji skrutacyjnej, odbędzie się głosowanie nad proponowanymi kandydatami wskazanymi na liście.</w:t>
      </w:r>
    </w:p>
    <w:p w14:paraId="1B771E8A" w14:textId="77777777" w:rsidR="0073720F" w:rsidRDefault="0073720F" w:rsidP="0073720F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6533FE38" w14:textId="4C5D61BB" w:rsidR="002C1DAC" w:rsidRPr="002C1DAC" w:rsidRDefault="002C1DAC" w:rsidP="002C1D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 w:rsidRPr="002C1DA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Członkowie Komisji skrutacyjnych proszeni są o osobiste stawiennictwo w Sali Rady Dziekana</w:t>
      </w:r>
      <w:r w:rsidR="001939D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 w dniu wyborów tj. </w:t>
      </w:r>
      <w:r w:rsidR="001939D3" w:rsidRPr="001939D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14 października</w:t>
      </w:r>
      <w:r w:rsidRPr="002C1DA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 o godz. </w:t>
      </w:r>
      <w:r w:rsidR="0073720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10</w:t>
      </w:r>
      <w:r w:rsidRPr="002C1DA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.30</w:t>
      </w:r>
    </w:p>
    <w:p w14:paraId="4F7B7B1E" w14:textId="4ADA73A7" w:rsidR="002C1DAC" w:rsidRDefault="002C1DAC" w:rsidP="000B064D"/>
    <w:sectPr w:rsidR="002C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E12"/>
    <w:multiLevelType w:val="hybridMultilevel"/>
    <w:tmpl w:val="1A0A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4D"/>
    <w:rsid w:val="00063CEA"/>
    <w:rsid w:val="000B064D"/>
    <w:rsid w:val="000B69D6"/>
    <w:rsid w:val="001939D3"/>
    <w:rsid w:val="00247941"/>
    <w:rsid w:val="002C1DAC"/>
    <w:rsid w:val="002F6CC8"/>
    <w:rsid w:val="004F7FE6"/>
    <w:rsid w:val="005A03A1"/>
    <w:rsid w:val="00626A6C"/>
    <w:rsid w:val="0064405A"/>
    <w:rsid w:val="006C2BAF"/>
    <w:rsid w:val="0073720F"/>
    <w:rsid w:val="00783EC2"/>
    <w:rsid w:val="008C1278"/>
    <w:rsid w:val="00974B3F"/>
    <w:rsid w:val="00BC239E"/>
    <w:rsid w:val="00CB1BFE"/>
    <w:rsid w:val="00CB3EA2"/>
    <w:rsid w:val="00CB505C"/>
    <w:rsid w:val="00E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4376"/>
  <w15:chartTrackingRefBased/>
  <w15:docId w15:val="{0A05EAEC-D091-4E3A-B6F7-199D20D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6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walczyk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2021-10-18T07:11:00Z</dcterms:created>
  <dcterms:modified xsi:type="dcterms:W3CDTF">2021-10-18T07:11:00Z</dcterms:modified>
</cp:coreProperties>
</file>