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79A8" w14:textId="6C1C28BF" w:rsidR="0055419A" w:rsidRDefault="001C25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Gdańsk, dnia ………………….</w:t>
      </w:r>
    </w:p>
    <w:p w14:paraId="4F60C79A" w14:textId="4ED63C15" w:rsidR="001C258C" w:rsidRDefault="001C258C"/>
    <w:p w14:paraId="2045BE83" w14:textId="77777777" w:rsidR="001C258C" w:rsidRDefault="001C258C"/>
    <w:p w14:paraId="5DB5B052" w14:textId="77777777" w:rsidR="001C258C" w:rsidRDefault="001C258C"/>
    <w:p w14:paraId="64694BCE" w14:textId="77777777" w:rsidR="001C258C" w:rsidRDefault="001C258C"/>
    <w:p w14:paraId="04DB5A8B" w14:textId="77777777" w:rsidR="001C258C" w:rsidRDefault="001C258C"/>
    <w:p w14:paraId="5635CCBA" w14:textId="77777777" w:rsidR="001C258C" w:rsidRDefault="001C258C"/>
    <w:p w14:paraId="1FCF7379" w14:textId="77777777" w:rsidR="001C258C" w:rsidRDefault="001C258C"/>
    <w:p w14:paraId="7CA22759" w14:textId="77777777" w:rsidR="001C258C" w:rsidRDefault="001C258C"/>
    <w:p w14:paraId="0BCBC301" w14:textId="748DBD40" w:rsidR="001C258C" w:rsidRDefault="001C258C">
      <w:r>
        <w:t>Zgłaszam kandydaturę Pani/Pana ……………………………………………………………………………………………….</w:t>
      </w:r>
    </w:p>
    <w:p w14:paraId="7B6443F7" w14:textId="78FE870A" w:rsidR="001C258C" w:rsidRDefault="001C258C">
      <w:r>
        <w:t>do komisji skrutacyjnej nauczycieli akademickich zatrudnionych na stanowisku profesora lub profesora uczelni albo posiadających stopień naukowy doktora habilitowanego na Wydziale Nauk Społecznych UG na kadencję 2020-24</w:t>
      </w:r>
    </w:p>
    <w:p w14:paraId="6DC8D577" w14:textId="73CC7F22" w:rsidR="001C258C" w:rsidRDefault="001C258C"/>
    <w:p w14:paraId="07363AA9" w14:textId="467509E2" w:rsidR="001C258C" w:rsidRDefault="001C258C"/>
    <w:p w14:paraId="13090E8D" w14:textId="5D7FFCD4" w:rsidR="001C258C" w:rsidRDefault="001C258C"/>
    <w:p w14:paraId="12134768" w14:textId="7011D1EB" w:rsidR="001C258C" w:rsidRDefault="001C25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AF14FC" w14:textId="7C62D6EC" w:rsidR="001C258C" w:rsidRDefault="001C25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14:paraId="76DC0A2D" w14:textId="26524DB7" w:rsidR="001C258C" w:rsidRPr="001C258C" w:rsidRDefault="001C258C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Imię i nazwisko oraz podpis osoby zgłaszającej</w:t>
      </w:r>
    </w:p>
    <w:sectPr w:rsidR="001C258C" w:rsidRPr="001C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8C"/>
    <w:rsid w:val="000B69D6"/>
    <w:rsid w:val="001C258C"/>
    <w:rsid w:val="00BC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18B1"/>
  <w15:chartTrackingRefBased/>
  <w15:docId w15:val="{7510F4A7-4A39-4327-A4EC-60842066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363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Walczyk</dc:creator>
  <cp:keywords/>
  <dc:description/>
  <cp:lastModifiedBy>Joanna Walczyk</cp:lastModifiedBy>
  <cp:revision>1</cp:revision>
  <dcterms:created xsi:type="dcterms:W3CDTF">2021-09-16T07:04:00Z</dcterms:created>
  <dcterms:modified xsi:type="dcterms:W3CDTF">2021-09-16T07:08:00Z</dcterms:modified>
</cp:coreProperties>
</file>